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131" w:rsidRDefault="007B36AC" w:rsidP="00865131">
      <w:r>
        <w:t>1</w:t>
      </w:r>
      <w:r w:rsidR="00BD3334">
        <w:t>.</w:t>
      </w:r>
      <w:r w:rsidR="00BD3334">
        <w:tab/>
      </w:r>
      <w:r w:rsidR="00865131" w:rsidRPr="00865131">
        <w:t>Název vzdělávací akce:</w:t>
      </w:r>
      <w:r w:rsidR="00865131" w:rsidRPr="00865131">
        <w:tab/>
      </w:r>
      <w:r w:rsidR="00865131" w:rsidRPr="00865131">
        <w:rPr>
          <w:b/>
        </w:rPr>
        <w:t>Budování bezpečného klimatu</w:t>
      </w:r>
      <w:r w:rsidR="00865131" w:rsidRPr="00865131">
        <w:t xml:space="preserve"> </w:t>
      </w:r>
    </w:p>
    <w:p w:rsidR="00865131" w:rsidRPr="00865131" w:rsidRDefault="00865131" w:rsidP="00865131">
      <w:r w:rsidRPr="00865131">
        <w:t xml:space="preserve">Termín: </w:t>
      </w:r>
      <w:r w:rsidR="007B36AC">
        <w:t>7</w:t>
      </w:r>
      <w:r w:rsidRPr="00865131">
        <w:t xml:space="preserve">. </w:t>
      </w:r>
      <w:r w:rsidR="007B36AC">
        <w:t>11</w:t>
      </w:r>
      <w:r w:rsidRPr="00865131">
        <w:t xml:space="preserve">. 2019 (přihlašování možné do </w:t>
      </w:r>
      <w:r w:rsidR="007B36AC">
        <w:t>24</w:t>
      </w:r>
      <w:r w:rsidRPr="00865131">
        <w:t xml:space="preserve">. </w:t>
      </w:r>
      <w:r w:rsidR="007B36AC">
        <w:t>10</w:t>
      </w:r>
      <w:r w:rsidRPr="00865131">
        <w:t>.)</w:t>
      </w:r>
    </w:p>
    <w:p w:rsidR="00865131" w:rsidRPr="00865131" w:rsidRDefault="00865131" w:rsidP="00865131">
      <w:r w:rsidRPr="00865131">
        <w:t>Čas: 8:30 – 13:30</w:t>
      </w:r>
    </w:p>
    <w:p w:rsidR="00865131" w:rsidRPr="00865131" w:rsidRDefault="00865131" w:rsidP="00865131">
      <w:r w:rsidRPr="00865131">
        <w:t>Hodinová dotace: 6 vyučovacích hodin</w:t>
      </w:r>
    </w:p>
    <w:p w:rsidR="00865131" w:rsidRPr="00865131" w:rsidRDefault="00865131" w:rsidP="00865131">
      <w:r w:rsidRPr="00865131">
        <w:t>Místo konání: P-centrum, Plachého 6, Plzeň</w:t>
      </w:r>
    </w:p>
    <w:p w:rsidR="00865131" w:rsidRPr="00865131" w:rsidRDefault="00865131" w:rsidP="00865131">
      <w:r w:rsidRPr="00865131">
        <w:t>Kapacita: minimálně 8, maximálně 16 účastníků</w:t>
      </w:r>
    </w:p>
    <w:p w:rsidR="00865131" w:rsidRPr="00865131" w:rsidRDefault="00865131" w:rsidP="00865131"/>
    <w:p w:rsidR="00865131" w:rsidRPr="00865131" w:rsidRDefault="00865131" w:rsidP="00865131">
      <w:r w:rsidRPr="00865131">
        <w:t>Anotace:</w:t>
      </w:r>
    </w:p>
    <w:p w:rsidR="00865131" w:rsidRDefault="00865131" w:rsidP="00865131">
      <w:r>
        <w:t>V průběhu semináře se frekventanti seznámí se základním teoretickým rámcem procesu budování bezpečného klimatu ve školní třídě. Získají přehled o tom, co a kdo je utváří a jakými postupy se dá budovat, co vše do něj zahrnujeme. Seminář se věnuje i popisu jednotlivých znaků bezpečného klimatu. Dále tvorbě, smyslu a práci se třídními pravidly. Nabízí i základní vhled do problematiky šikany a jejího propojení právě s bezpečným klimatem.</w:t>
      </w:r>
    </w:p>
    <w:p w:rsidR="00865131" w:rsidRDefault="00865131" w:rsidP="00865131">
      <w:r>
        <w:t xml:space="preserve">Seminář využívá i workshopových a zážitkových forem práce, kdy je na základě řízených modelových situací vyvozována teorie. Nabízí tipy ke konkrétním dílčím krokům a postupům osvědčujícím se při budování bezpečí ve škole. </w:t>
      </w:r>
    </w:p>
    <w:p w:rsidR="00865131" w:rsidRDefault="00865131" w:rsidP="00865131"/>
    <w:p w:rsidR="00865131" w:rsidRDefault="00865131" w:rsidP="00865131">
      <w:r>
        <w:t xml:space="preserve">Cílem semináře je podpora rozvoje odborných kompetencí, znalostí a dovedností pedagogů tak, aby mohly být efektivně využity v praxi v rámci výkonu funkce školního metodika prevence, učitele nebo manažera ve školství. </w:t>
      </w:r>
    </w:p>
    <w:p w:rsidR="00865131" w:rsidRDefault="00865131" w:rsidP="00865131"/>
    <w:p w:rsidR="00865131" w:rsidRDefault="00865131" w:rsidP="00865131">
      <w:r>
        <w:t>Klíčové kompetence, znalosti a dovednosti absolventa semináře:</w:t>
      </w:r>
    </w:p>
    <w:p w:rsidR="00865131" w:rsidRDefault="00865131" w:rsidP="00865131">
      <w:r>
        <w:t>•</w:t>
      </w:r>
      <w:r>
        <w:tab/>
        <w:t>základní vhled do zákonitostí budování školního bezpečí a péče o ně</w:t>
      </w:r>
    </w:p>
    <w:p w:rsidR="00865131" w:rsidRDefault="00865131" w:rsidP="00865131">
      <w:r>
        <w:t>•</w:t>
      </w:r>
      <w:r>
        <w:tab/>
        <w:t xml:space="preserve">znalost sítě servisních a spolupracujících zařízení, která by měla v procesu budování bezpečného školního klimatu poskytnout potřebnou pomoc a odbornou metodikou podporu </w:t>
      </w:r>
    </w:p>
    <w:p w:rsidR="00865131" w:rsidRDefault="00865131" w:rsidP="00865131">
      <w:r>
        <w:t>•</w:t>
      </w:r>
      <w:r>
        <w:tab/>
        <w:t>základní vhled do problematiky šikany, jejích základních znaků a projevů</w:t>
      </w:r>
    </w:p>
    <w:p w:rsidR="00865131" w:rsidRDefault="00865131" w:rsidP="00865131">
      <w:r>
        <w:t>•</w:t>
      </w:r>
      <w:r>
        <w:tab/>
        <w:t>kompetence k jejímu rozpoznání a dovednosti ke správnému předávání informací kolegům</w:t>
      </w:r>
    </w:p>
    <w:p w:rsidR="00865131" w:rsidRDefault="00865131" w:rsidP="00865131">
      <w:r>
        <w:t>•</w:t>
      </w:r>
      <w:r>
        <w:tab/>
        <w:t>upevnění pedagogických kompetencí se znalostí postupů v procesu tvorby bezpečného klimatu ve školní třídě a znalostí hranic pedagogického působení a rizikových či nevhodných postupů.</w:t>
      </w:r>
    </w:p>
    <w:p w:rsidR="00865131" w:rsidRDefault="00865131" w:rsidP="00BD3334"/>
    <w:p w:rsidR="00865131" w:rsidRPr="00865131" w:rsidRDefault="00865131" w:rsidP="00865131">
      <w:r w:rsidRPr="00865131">
        <w:t>Akreditováno pro pedagogické pracovníky prvního a druhého stupně základních škol a vedoucí pedagogické pracovníky základních škol z celé České republiky.</w:t>
      </w:r>
    </w:p>
    <w:p w:rsidR="00865131" w:rsidRDefault="00865131" w:rsidP="00BD3334"/>
    <w:p w:rsidR="00865131" w:rsidRDefault="00865131" w:rsidP="00BD3334"/>
    <w:p w:rsidR="00865131" w:rsidRDefault="007B36AC" w:rsidP="00865131">
      <w:r>
        <w:t>2</w:t>
      </w:r>
      <w:r w:rsidR="00BD3334">
        <w:t>.</w:t>
      </w:r>
      <w:r w:rsidR="00BD3334">
        <w:tab/>
      </w:r>
      <w:r w:rsidR="00865131" w:rsidRPr="00865131">
        <w:t>Název vzdělávací akce:</w:t>
      </w:r>
      <w:r w:rsidR="00865131" w:rsidRPr="00865131">
        <w:tab/>
      </w:r>
      <w:r w:rsidR="00865131" w:rsidRPr="00865131">
        <w:rPr>
          <w:b/>
        </w:rPr>
        <w:t>Komunikace s rodiči</w:t>
      </w:r>
      <w:r w:rsidR="00865131" w:rsidRPr="00865131">
        <w:t xml:space="preserve"> </w:t>
      </w:r>
    </w:p>
    <w:p w:rsidR="00865131" w:rsidRPr="00865131" w:rsidRDefault="00865131" w:rsidP="00865131">
      <w:r w:rsidRPr="00865131">
        <w:t xml:space="preserve">Termín: </w:t>
      </w:r>
      <w:r w:rsidR="007B36AC">
        <w:t>5</w:t>
      </w:r>
      <w:r w:rsidRPr="00865131">
        <w:t xml:space="preserve">. </w:t>
      </w:r>
      <w:r w:rsidR="007B36AC">
        <w:t>11</w:t>
      </w:r>
      <w:r w:rsidRPr="00865131">
        <w:t>. 2019 (přihlašování možné do 2</w:t>
      </w:r>
      <w:r w:rsidR="007B36AC">
        <w:t>2</w:t>
      </w:r>
      <w:r w:rsidRPr="00865131">
        <w:t xml:space="preserve">. </w:t>
      </w:r>
      <w:r w:rsidR="007B36AC">
        <w:t>10</w:t>
      </w:r>
      <w:r w:rsidRPr="00865131">
        <w:t>.)</w:t>
      </w:r>
    </w:p>
    <w:p w:rsidR="00865131" w:rsidRPr="00865131" w:rsidRDefault="00865131" w:rsidP="00865131">
      <w:r w:rsidRPr="00865131">
        <w:t>Čas: 8:30 – 13:30</w:t>
      </w:r>
    </w:p>
    <w:p w:rsidR="00865131" w:rsidRPr="00865131" w:rsidRDefault="00865131" w:rsidP="00865131">
      <w:r w:rsidRPr="00865131">
        <w:t>Hodinová dotace: 6 vyučovacích hodin</w:t>
      </w:r>
    </w:p>
    <w:p w:rsidR="00865131" w:rsidRPr="00865131" w:rsidRDefault="00865131" w:rsidP="00865131">
      <w:r w:rsidRPr="00865131">
        <w:t>Místo konání: P-centrum, Plachého 6, Plzeň</w:t>
      </w:r>
    </w:p>
    <w:p w:rsidR="00865131" w:rsidRPr="00865131" w:rsidRDefault="00865131" w:rsidP="00865131">
      <w:r w:rsidRPr="00865131">
        <w:t>Kapacita: minimálně 8, maximálně 16 účastníků</w:t>
      </w:r>
    </w:p>
    <w:p w:rsidR="00865131" w:rsidRPr="00865131" w:rsidRDefault="00865131" w:rsidP="00865131"/>
    <w:p w:rsidR="00865131" w:rsidRPr="00865131" w:rsidRDefault="00865131" w:rsidP="00865131">
      <w:r w:rsidRPr="00865131">
        <w:t>Anotace:</w:t>
      </w:r>
    </w:p>
    <w:p w:rsidR="00865131" w:rsidRDefault="00865131" w:rsidP="00865131">
      <w:r>
        <w:t>Seminář se věnuje tématu jak obstát v komunikaci s rodiči a namotivovat je tím ke spolupráci.       Frekventanti získají základní teoretické i praktické znalosti potřebné k nalezení optimální formy spolupráce s rodinou dítěte a způsoby efektivní komunikace s rodiči.  Seminář se opírá i o obecné principy vedení poradenského rozhovoru.</w:t>
      </w:r>
    </w:p>
    <w:p w:rsidR="00865131" w:rsidRDefault="00865131" w:rsidP="00865131">
      <w:r>
        <w:t>Vzdělávací aktivita je strukturována tak, aby účastníci pomocí sdílení, vzájemné skupinové spolupráce, osobního zážitku mohli teoretické informace a poznatky rozpracovávat a prakticky využít. Součástí semináře jsou i příklady z praxe sebereflexe toho, jak to již děláme, výměně zkušeností a návrhům řešení situací, se kterými se při své pedagogické praxi setkáváte.</w:t>
      </w:r>
    </w:p>
    <w:p w:rsidR="00865131" w:rsidRDefault="00865131" w:rsidP="00865131"/>
    <w:p w:rsidR="00865131" w:rsidRDefault="00865131" w:rsidP="00865131">
      <w:r>
        <w:t xml:space="preserve">Seminář bude realizován ve 3 blocích: </w:t>
      </w:r>
    </w:p>
    <w:p w:rsidR="00865131" w:rsidRDefault="00865131" w:rsidP="00865131">
      <w:r>
        <w:lastRenderedPageBreak/>
        <w:t xml:space="preserve">1. blok: Obecné principy vedení poradenského rozhovoru. </w:t>
      </w:r>
    </w:p>
    <w:p w:rsidR="00865131" w:rsidRDefault="00865131" w:rsidP="00865131">
      <w:r>
        <w:t>2. blok: Rozšíření si praktických dovedností a kompetencí potřebných k vedení rozhovoru.</w:t>
      </w:r>
    </w:p>
    <w:p w:rsidR="00865131" w:rsidRDefault="00865131" w:rsidP="00865131">
      <w:r>
        <w:t xml:space="preserve">3. blok: Praktické ukázky aktivit. </w:t>
      </w:r>
    </w:p>
    <w:p w:rsidR="00865131" w:rsidRDefault="00865131" w:rsidP="00865131"/>
    <w:p w:rsidR="00865131" w:rsidRDefault="00865131" w:rsidP="00865131">
      <w:r>
        <w:t xml:space="preserve">Cílem semináře je podpora rozvoje odborných kompetencí, znalostí a dovedností pedagogů tak, aby mohly být efektivně využity v praxi v rámci výkonu funkce školního metodika prevence, učitele nebo manažera ve školství. </w:t>
      </w:r>
    </w:p>
    <w:p w:rsidR="00865131" w:rsidRDefault="00865131" w:rsidP="00865131"/>
    <w:p w:rsidR="00865131" w:rsidRDefault="00865131" w:rsidP="00865131">
      <w:r>
        <w:t>Klíčové kompetence, znalosti a dovednosti absolventa semináře:</w:t>
      </w:r>
    </w:p>
    <w:p w:rsidR="00865131" w:rsidRDefault="00865131" w:rsidP="00865131">
      <w:r>
        <w:t>•</w:t>
      </w:r>
      <w:r>
        <w:tab/>
        <w:t>Frekventanti si rozvinou schopnost používat ocenění na úkor kritiky. A zážitkovou formou si ověří jeho účinnost.</w:t>
      </w:r>
    </w:p>
    <w:p w:rsidR="00865131" w:rsidRDefault="00865131" w:rsidP="00865131">
      <w:r>
        <w:t>•</w:t>
      </w:r>
      <w:r>
        <w:tab/>
        <w:t>Uvědomění si dostatku času jako základní podmínky uspokojivé komunikace.</w:t>
      </w:r>
    </w:p>
    <w:p w:rsidR="00865131" w:rsidRDefault="00865131" w:rsidP="00865131">
      <w:r>
        <w:t>•</w:t>
      </w:r>
      <w:r>
        <w:tab/>
        <w:t>Uvědomění si postavení učitele v komunikaci s rodiči – učitel (profesionál) X rodič (laik).</w:t>
      </w:r>
    </w:p>
    <w:p w:rsidR="00865131" w:rsidRDefault="00865131" w:rsidP="00865131">
      <w:r>
        <w:t>•</w:t>
      </w:r>
      <w:r>
        <w:tab/>
        <w:t>Rizika prvního setkání s rodiči – čemu v komunikaci s rodiči předcházet.</w:t>
      </w:r>
    </w:p>
    <w:p w:rsidR="00865131" w:rsidRDefault="00865131" w:rsidP="00865131">
      <w:r>
        <w:t>•</w:t>
      </w:r>
      <w:r>
        <w:tab/>
        <w:t>Jaké emoce vyvolává v učiteli chování rodičů.</w:t>
      </w:r>
    </w:p>
    <w:p w:rsidR="00865131" w:rsidRDefault="00865131" w:rsidP="00865131">
      <w:r>
        <w:t>•</w:t>
      </w:r>
      <w:r>
        <w:tab/>
        <w:t>Umět rozpoznat, co při komunikaci zabraňuje změně postoje.</w:t>
      </w:r>
    </w:p>
    <w:p w:rsidR="00865131" w:rsidRDefault="00865131" w:rsidP="00865131">
      <w:r>
        <w:t>•</w:t>
      </w:r>
      <w:r>
        <w:tab/>
        <w:t>Frekventanti si rozvinou schopnost při komunikaci účinně motivovat.</w:t>
      </w:r>
    </w:p>
    <w:p w:rsidR="00865131" w:rsidRDefault="00865131" w:rsidP="00865131"/>
    <w:p w:rsidR="00865131" w:rsidRPr="00865131" w:rsidRDefault="00865131" w:rsidP="00865131">
      <w:r w:rsidRPr="00865131">
        <w:t xml:space="preserve">Akreditováno pro pedagogické pracovníky </w:t>
      </w:r>
      <w:r>
        <w:t xml:space="preserve">prvního a </w:t>
      </w:r>
      <w:r w:rsidRPr="00865131">
        <w:t>druhého stupně základních škol a vedoucí pedagogické pracovníky základních škol z celé České republiky.</w:t>
      </w:r>
    </w:p>
    <w:p w:rsidR="00865131" w:rsidRDefault="00865131" w:rsidP="00BD3334"/>
    <w:p w:rsidR="00865131" w:rsidRDefault="00865131" w:rsidP="00BD3334"/>
    <w:p w:rsidR="00591D24" w:rsidRPr="00591D24" w:rsidRDefault="007B36AC" w:rsidP="00591D24">
      <w:r>
        <w:t>3</w:t>
      </w:r>
      <w:r w:rsidR="00BD3334">
        <w:t>.</w:t>
      </w:r>
      <w:r w:rsidR="00BD3334">
        <w:tab/>
      </w:r>
      <w:r w:rsidR="00591D24" w:rsidRPr="00591D24">
        <w:t>Název vzdělávací akce:</w:t>
      </w:r>
      <w:r w:rsidR="00591D24" w:rsidRPr="00591D24">
        <w:tab/>
        <w:t xml:space="preserve"> </w:t>
      </w:r>
      <w:r w:rsidR="00591D24" w:rsidRPr="00591D24">
        <w:rPr>
          <w:b/>
        </w:rPr>
        <w:t>Tvoříme pravidla společně</w:t>
      </w:r>
    </w:p>
    <w:p w:rsidR="00591D24" w:rsidRPr="00591D24" w:rsidRDefault="00591D24" w:rsidP="00591D24">
      <w:r w:rsidRPr="00591D24">
        <w:t xml:space="preserve">Termín: </w:t>
      </w:r>
      <w:r>
        <w:t>6</w:t>
      </w:r>
      <w:r w:rsidR="007B36AC">
        <w:t xml:space="preserve">. 9. 2019 </w:t>
      </w:r>
    </w:p>
    <w:p w:rsidR="00591D24" w:rsidRPr="00591D24" w:rsidRDefault="00591D24" w:rsidP="00591D24">
      <w:r w:rsidRPr="00591D24">
        <w:t>Čas: 8:30 – 13:30</w:t>
      </w:r>
    </w:p>
    <w:p w:rsidR="00591D24" w:rsidRPr="00591D24" w:rsidRDefault="00591D24" w:rsidP="00591D24">
      <w:r w:rsidRPr="00591D24">
        <w:t>Hodinová dotace: 6 vyučovacích hodin</w:t>
      </w:r>
    </w:p>
    <w:p w:rsidR="00591D24" w:rsidRPr="00591D24" w:rsidRDefault="00591D24" w:rsidP="00591D24">
      <w:r w:rsidRPr="00591D24">
        <w:t>Místo konání: P-centrum, Plachého 6, Plzeň</w:t>
      </w:r>
    </w:p>
    <w:p w:rsidR="00591D24" w:rsidRPr="00591D24" w:rsidRDefault="00591D24" w:rsidP="00591D24">
      <w:r w:rsidRPr="00591D24">
        <w:t>Kapacita: minimálně 8, maximálně 16 účastníků</w:t>
      </w:r>
    </w:p>
    <w:p w:rsidR="00591D24" w:rsidRDefault="00591D24" w:rsidP="00591D24"/>
    <w:p w:rsidR="00591D24" w:rsidRDefault="00591D24" w:rsidP="00591D24">
      <w:r>
        <w:t>Anotace:</w:t>
      </w:r>
    </w:p>
    <w:p w:rsidR="00591D24" w:rsidRDefault="00591D24" w:rsidP="00591D24">
      <w:r>
        <w:t xml:space="preserve">Frekventanti semináře se seznámí s jednou z účinných metod primární prevence rizikového chování – prací s pravidly, která může zvýšit bezpečí ve třídě / škole. Jedná se o pravidla upravující mezilidské vztahy ve třídě / škole. V rámci semináře bude nabídnut postup tvorby těchto pravidel společně s dětmi tak, aby byla pravidla jasná, srozumitelná, přiměřená a dosažitelná. </w:t>
      </w:r>
    </w:p>
    <w:p w:rsidR="00591D24" w:rsidRDefault="00591D24" w:rsidP="00591D24">
      <w:r>
        <w:t xml:space="preserve">V teoretické části dojde k vyjasnění pojmu – pravidla, demokratický / autoritativní / liberální výchovný styl a jeho znaky, potřeba bezpečí, bezpečné klima atd. Frekventanti se seznámí se zásadami pro tvorbu pravidel a způsoby tvorby pravidel.  </w:t>
      </w:r>
    </w:p>
    <w:p w:rsidR="00591D24" w:rsidRDefault="00591D24" w:rsidP="00591D24">
      <w:r>
        <w:t xml:space="preserve">V praktické části vyjdeme ze zkušeností z vlastní praxe frekventantů. Jednotlivé způsoby tvorby pravidel dáme do souvislosti s tvorbou bezpečného klimatu, abychom viděli, jak silným prvkem prevence mohou pravidla být. </w:t>
      </w:r>
    </w:p>
    <w:p w:rsidR="00591D24" w:rsidRDefault="00591D24" w:rsidP="00591D24">
      <w:r>
        <w:t>Frekventanti zažijí tvorbu pravidel na vlastní kůži. Metodicky si ukážeme, na co si dát pozor při jednotlivých krocích vytváření i následné práce s pravidly během školního roku.  Reflexe vlastní zkušenosti bude závěrem semináře.</w:t>
      </w:r>
    </w:p>
    <w:p w:rsidR="00591D24" w:rsidRDefault="00591D24" w:rsidP="00591D24"/>
    <w:p w:rsidR="00591D24" w:rsidRDefault="00591D24" w:rsidP="00591D24">
      <w:r>
        <w:t>Seminář bude realizován ve 3 tematických blocích:</w:t>
      </w:r>
    </w:p>
    <w:p w:rsidR="00591D24" w:rsidRDefault="00591D24" w:rsidP="00591D24">
      <w:r>
        <w:t>1. blok: Teoretický vhled do problematiky.</w:t>
      </w:r>
    </w:p>
    <w:p w:rsidR="00591D24" w:rsidRDefault="00591D24" w:rsidP="00591D24">
      <w:r>
        <w:t>2. blok: Sdílení zkušeností, příklady dobré praxe.</w:t>
      </w:r>
    </w:p>
    <w:p w:rsidR="00591D24" w:rsidRDefault="00591D24" w:rsidP="00591D24">
      <w:r>
        <w:t>3. blok: Praktické vyzkoušení tvorby pravidel.</w:t>
      </w:r>
    </w:p>
    <w:p w:rsidR="00591D24" w:rsidRDefault="00591D24" w:rsidP="00591D24"/>
    <w:p w:rsidR="00591D24" w:rsidRDefault="00591D24" w:rsidP="00591D24">
      <w:r>
        <w:t xml:space="preserve">Cílem semináře je podpora rozvoje odborných kompetencí, znalostí a dovedností pedagogů tak, aby mohly být efektivně využity v praxi v rámci výkonu funkce školního metodika prevence, učitele nebo manažera ve školství. </w:t>
      </w:r>
    </w:p>
    <w:p w:rsidR="00591D24" w:rsidRDefault="00591D24" w:rsidP="00591D24"/>
    <w:p w:rsidR="00591D24" w:rsidRDefault="00591D24" w:rsidP="00591D24">
      <w:r>
        <w:t>Klíčové kompetence, znalosti a dovednosti absolventa semináře:</w:t>
      </w:r>
    </w:p>
    <w:p w:rsidR="00591D24" w:rsidRDefault="00591D24" w:rsidP="00591D24">
      <w:r>
        <w:t>•</w:t>
      </w:r>
      <w:r>
        <w:tab/>
        <w:t xml:space="preserve">Absolvent semináře bude uvažovat o pravidlech jako o účinné metodě PPRCH. </w:t>
      </w:r>
    </w:p>
    <w:p w:rsidR="00591D24" w:rsidRDefault="00591D24" w:rsidP="00591D24">
      <w:r>
        <w:t>•</w:t>
      </w:r>
      <w:r>
        <w:tab/>
        <w:t>Absolvent semináře bude mít dostatek teoretických informací pro práci s pravidly ve třídě / škole.</w:t>
      </w:r>
    </w:p>
    <w:p w:rsidR="00591D24" w:rsidRDefault="00591D24" w:rsidP="00591D24">
      <w:r>
        <w:t>•</w:t>
      </w:r>
      <w:r>
        <w:tab/>
        <w:t xml:space="preserve">Absolvent semináře bude znát konkrétní postup k zavedení funkčních pravidel ve třídě / škole. </w:t>
      </w:r>
    </w:p>
    <w:p w:rsidR="00591D24" w:rsidRDefault="00591D24" w:rsidP="00591D24">
      <w:r>
        <w:t>•</w:t>
      </w:r>
      <w:r>
        <w:tab/>
        <w:t>Absolvent semináře bude mít náměty na aktivity k vytvoření pravidel ve třídě, které bude schopen metodicky předat svým kolegům.</w:t>
      </w:r>
    </w:p>
    <w:p w:rsidR="00591D24" w:rsidRDefault="00591D24" w:rsidP="00591D24"/>
    <w:p w:rsidR="00591D24" w:rsidRPr="00591D24" w:rsidRDefault="00591D24" w:rsidP="00591D24">
      <w:r w:rsidRPr="00591D24">
        <w:t>Akreditováno pro pedagogické pracovníky druhého stupně základních škol a vedoucí pedagogické pracovníky základních škol z celé České republiky.</w:t>
      </w:r>
    </w:p>
    <w:p w:rsidR="00591D24" w:rsidRDefault="00591D24" w:rsidP="00591D24"/>
    <w:p w:rsidR="00591D24" w:rsidRDefault="00591D24" w:rsidP="00591D24"/>
    <w:p w:rsidR="00591D24" w:rsidRDefault="007B36AC" w:rsidP="00591D24">
      <w:r>
        <w:t>4</w:t>
      </w:r>
      <w:r w:rsidR="00BD3334">
        <w:t>.</w:t>
      </w:r>
      <w:r w:rsidR="00BD3334">
        <w:tab/>
      </w:r>
      <w:r w:rsidR="00591D24" w:rsidRPr="00591D24">
        <w:t>Název vzdělávací akce:</w:t>
      </w:r>
      <w:r w:rsidR="00591D24" w:rsidRPr="00591D24">
        <w:tab/>
      </w:r>
      <w:r w:rsidR="00591D24" w:rsidRPr="00591D24">
        <w:rPr>
          <w:b/>
        </w:rPr>
        <w:t>Práce s konflikty</w:t>
      </w:r>
      <w:r w:rsidR="00591D24" w:rsidRPr="00591D24">
        <w:t xml:space="preserve"> </w:t>
      </w:r>
    </w:p>
    <w:p w:rsidR="00591D24" w:rsidRDefault="00591D24" w:rsidP="00591D24">
      <w:r w:rsidRPr="00591D24">
        <w:t xml:space="preserve">Termín: </w:t>
      </w:r>
      <w:r>
        <w:t>12</w:t>
      </w:r>
      <w:r w:rsidRPr="00591D24">
        <w:t xml:space="preserve">. </w:t>
      </w:r>
      <w:r>
        <w:t>9</w:t>
      </w:r>
      <w:r w:rsidRPr="00591D24">
        <w:t xml:space="preserve">. 2019 (přihlašování možné do </w:t>
      </w:r>
      <w:r>
        <w:t>2</w:t>
      </w:r>
      <w:r w:rsidRPr="00591D24">
        <w:t xml:space="preserve">9. </w:t>
      </w:r>
      <w:r>
        <w:t>8</w:t>
      </w:r>
      <w:r w:rsidRPr="00591D24">
        <w:t>.)</w:t>
      </w:r>
      <w:r w:rsidR="00506ED1">
        <w:t xml:space="preserve"> – TERMÍN JE JIŽ OBSAZEN</w:t>
      </w:r>
    </w:p>
    <w:p w:rsidR="00506ED1" w:rsidRPr="00591D24" w:rsidRDefault="00506ED1" w:rsidP="00591D24">
      <w:r>
        <w:tab/>
        <w:t>17. 10. 2019 (přihlašování možné do 2. 10.)</w:t>
      </w:r>
    </w:p>
    <w:p w:rsidR="00591D24" w:rsidRPr="00591D24" w:rsidRDefault="00591D24" w:rsidP="00591D24">
      <w:r w:rsidRPr="00591D24">
        <w:t>Čas: 8:30 – 13:30</w:t>
      </w:r>
    </w:p>
    <w:p w:rsidR="00591D24" w:rsidRPr="00591D24" w:rsidRDefault="00591D24" w:rsidP="00591D24">
      <w:r w:rsidRPr="00591D24">
        <w:t>Hodinová dotace: 6 vyučovacích hodin</w:t>
      </w:r>
    </w:p>
    <w:p w:rsidR="00591D24" w:rsidRDefault="00591D24" w:rsidP="00591D24">
      <w:r w:rsidRPr="00591D24">
        <w:t>Místo konání: P-centrum, Plachého 6, Plzeň</w:t>
      </w:r>
    </w:p>
    <w:p w:rsidR="00591D24" w:rsidRPr="00591D24" w:rsidRDefault="00591D24" w:rsidP="00591D24">
      <w:r>
        <w:t>Kapacita: minimálně 8, maximálně 16 účastníků</w:t>
      </w:r>
    </w:p>
    <w:p w:rsidR="00591D24" w:rsidRPr="00591D24" w:rsidRDefault="00591D24" w:rsidP="00591D24"/>
    <w:p w:rsidR="00591D24" w:rsidRPr="00591D24" w:rsidRDefault="00591D24" w:rsidP="00591D24">
      <w:r w:rsidRPr="00591D24">
        <w:t>Anotace:</w:t>
      </w:r>
    </w:p>
    <w:p w:rsidR="00591D24" w:rsidRDefault="00591D24" w:rsidP="00591D24">
      <w:r>
        <w:t>Konfliktům (nejen) ve školním prostředí se často snažíme vyhnout nebo je vyřešit co nejdříve. Lidé, žáci i kolegové, kteří opakovaně konflikty přinášejí, bývají vnímáni negativně. Seminář nabízí hlubší porozumění vzniklému konfliktu a jeho funkci – v kontextu potřeb jednotlivce, vztahu či širšího pole.</w:t>
      </w:r>
    </w:p>
    <w:p w:rsidR="00591D24" w:rsidRDefault="00591D24" w:rsidP="00591D24">
      <w:r>
        <w:t xml:space="preserve">V průběhu semináře se účastníci seznámí se základním teoretickým rámcem konfliktu jako součásti mezilidské komunikace. Jak zvládat tuto náročnou komunikační situaci? Jak nám konflikt může pomoci vidět, co se děje ve vztahu? Jak pomoci žákům pracovat s jejich konflikty, vnitřními i interpersonálními? Seminář využívá i workshopových a zážitkových forem práce, kdy je na základě řízených modelových situací vyvozována teorie a algoritmy postupů. Zážitková práce je strukturována tak, aby sloužila výhradně k modelování situací souvisejících se studovaným jevem a profesnímu růstu frekventantů. </w:t>
      </w:r>
    </w:p>
    <w:p w:rsidR="00591D24" w:rsidRDefault="00591D24" w:rsidP="00591D24"/>
    <w:p w:rsidR="00591D24" w:rsidRDefault="00591D24" w:rsidP="00591D24">
      <w:r>
        <w:t xml:space="preserve">Cílem semináře je podpora rozvoje odborných kompetencí, znalostí a dovedností pedagogů tak, aby mohly být efektivně využity v praxi v rámci výkonu funkce školního metodika prevence, učitele nebo manažera ve školství. </w:t>
      </w:r>
    </w:p>
    <w:p w:rsidR="00591D24" w:rsidRDefault="00591D24" w:rsidP="00591D24"/>
    <w:p w:rsidR="00591D24" w:rsidRDefault="00591D24" w:rsidP="00591D24">
      <w:r>
        <w:t>Klíčové kompetence, znalosti a dovednosti absolventa semináře:</w:t>
      </w:r>
    </w:p>
    <w:p w:rsidR="00591D24" w:rsidRDefault="00591D24" w:rsidP="00591D24">
      <w:r>
        <w:t>Frekventanti získají:</w:t>
      </w:r>
    </w:p>
    <w:p w:rsidR="00591D24" w:rsidRDefault="00591D24" w:rsidP="00591D24">
      <w:r>
        <w:t>•</w:t>
      </w:r>
      <w:r>
        <w:tab/>
        <w:t>základní vhled do zákonitostí vzniku a řešení konfliktů, vč. pozitivních aspektů konfliktu;</w:t>
      </w:r>
    </w:p>
    <w:p w:rsidR="00591D24" w:rsidRDefault="00591D24" w:rsidP="00591D24">
      <w:r>
        <w:t>•</w:t>
      </w:r>
      <w:r>
        <w:tab/>
        <w:t>seznámení s diagnostickou funkcí konfliktu;</w:t>
      </w:r>
    </w:p>
    <w:p w:rsidR="00591D24" w:rsidRDefault="00591D24" w:rsidP="00591D24">
      <w:r>
        <w:t>•</w:t>
      </w:r>
      <w:r>
        <w:tab/>
        <w:t>upevnění dovedností a kompetencí z oblasti komunikace;</w:t>
      </w:r>
    </w:p>
    <w:p w:rsidR="00591D24" w:rsidRDefault="00591D24" w:rsidP="00591D24">
      <w:r>
        <w:t>•</w:t>
      </w:r>
      <w:r>
        <w:tab/>
        <w:t>podporu při rozpoznávání vlastních komunikačních vzorců při výkonu profesní role.</w:t>
      </w:r>
    </w:p>
    <w:p w:rsidR="00591D24" w:rsidRDefault="00591D24" w:rsidP="00591D24"/>
    <w:p w:rsidR="00591D24" w:rsidRPr="00591D24" w:rsidRDefault="00591D24" w:rsidP="00591D24">
      <w:r w:rsidRPr="00591D24">
        <w:t>Akreditováno pro pedagogické pracovníky druhého stupně základních škol a vedoucí pedagogické pracovníky základních škol z celé České republiky.</w:t>
      </w:r>
    </w:p>
    <w:p w:rsidR="00591D24" w:rsidRDefault="00591D24" w:rsidP="00591D24"/>
    <w:p w:rsidR="00591D24" w:rsidRDefault="00591D24" w:rsidP="00591D24"/>
    <w:p w:rsidR="00591D24" w:rsidRPr="00591D24" w:rsidRDefault="007B36AC" w:rsidP="00591D24">
      <w:r>
        <w:t>5</w:t>
      </w:r>
      <w:r w:rsidR="00BD3334">
        <w:t>.</w:t>
      </w:r>
      <w:r w:rsidR="00BD3334">
        <w:tab/>
      </w:r>
      <w:r w:rsidR="00591D24" w:rsidRPr="00591D24">
        <w:t>Název vzdělávací akce:</w:t>
      </w:r>
      <w:r w:rsidR="00591D24" w:rsidRPr="00591D24">
        <w:tab/>
      </w:r>
      <w:r w:rsidR="00591D24" w:rsidRPr="00591D24">
        <w:rPr>
          <w:b/>
        </w:rPr>
        <w:t>Začleňování žáka do třídního kolektivu</w:t>
      </w:r>
    </w:p>
    <w:p w:rsidR="00591D24" w:rsidRPr="00591D24" w:rsidRDefault="00591D24" w:rsidP="00591D24">
      <w:r w:rsidRPr="00591D24">
        <w:t xml:space="preserve">Termín: </w:t>
      </w:r>
      <w:r>
        <w:t>3. 10</w:t>
      </w:r>
      <w:r w:rsidRPr="00591D24">
        <w:t>. 2019 (přihlašování možné do 1</w:t>
      </w:r>
      <w:r>
        <w:t>9. 9</w:t>
      </w:r>
      <w:r w:rsidRPr="00591D24">
        <w:t>.)</w:t>
      </w:r>
    </w:p>
    <w:p w:rsidR="00591D24" w:rsidRPr="00591D24" w:rsidRDefault="00591D24" w:rsidP="00591D24">
      <w:r w:rsidRPr="00591D24">
        <w:t>Čas: 8:30 – 13:30</w:t>
      </w:r>
    </w:p>
    <w:p w:rsidR="00591D24" w:rsidRPr="00591D24" w:rsidRDefault="00591D24" w:rsidP="00591D24">
      <w:r w:rsidRPr="00591D24">
        <w:t>Hodinová dotace: 6 vyučovacích hodin</w:t>
      </w:r>
    </w:p>
    <w:p w:rsidR="00591D24" w:rsidRPr="00591D24" w:rsidRDefault="00591D24" w:rsidP="00591D24">
      <w:r w:rsidRPr="00591D24">
        <w:t>Místo konání: P-centrum, Plachého 6, Plzeň</w:t>
      </w:r>
    </w:p>
    <w:p w:rsidR="00591D24" w:rsidRPr="00591D24" w:rsidRDefault="00591D24" w:rsidP="00591D24">
      <w:r w:rsidRPr="00591D24">
        <w:lastRenderedPageBreak/>
        <w:t>Kapacita: minimálně 8, maximálně 16 účastníků</w:t>
      </w:r>
    </w:p>
    <w:p w:rsidR="00591D24" w:rsidRDefault="00591D24" w:rsidP="00591D24"/>
    <w:p w:rsidR="00591D24" w:rsidRPr="00591D24" w:rsidRDefault="00591D24" w:rsidP="00591D24">
      <w:r w:rsidRPr="00591D24">
        <w:t>Anotace:</w:t>
      </w:r>
    </w:p>
    <w:p w:rsidR="00591D24" w:rsidRPr="00591D24" w:rsidRDefault="00591D24" w:rsidP="00591D24">
      <w:pPr>
        <w:rPr>
          <w:b/>
        </w:rPr>
      </w:pPr>
      <w:r w:rsidRPr="00591D24">
        <w:t>Frekventanti semináře se seznámí se základními tématy pro práci s třídním kolektivem. Jakou roli má bezpečné klima, dynamika skupiny, role a pozice žáků ve třídě, normy a hodnoty při začleňování žáka do kolektivu. Začleněním se myslí nově příchozí žák, ale také žák, který se vrací do kolektivu po delší době např. návrat ze Střediska výchovné péče, ústavní léčby atp.</w:t>
      </w:r>
    </w:p>
    <w:p w:rsidR="00591D24" w:rsidRPr="00591D24" w:rsidRDefault="00591D24" w:rsidP="00591D24">
      <w:pPr>
        <w:rPr>
          <w:b/>
        </w:rPr>
      </w:pPr>
      <w:r w:rsidRPr="00591D24">
        <w:t>Seminář je zaměřen na předání a rozvoj znalostí, dovedností a kompetencí, které mohou účastníci využít pro svou pedagogickou praxi v kontaktu s třídním kolektivem. Seminář je strukturován tak, aby účastníci pomocí sdílení, vzájemné skupinové spolupráce, osobního zážitku mohli teoretické informace a poznatky rozpracovávat a prakticky využít.  Seminář je veden prakticky tak, aby si mohli frekventanti semináře odnést funkční a praktický nástroj pro práci se začleňováním žáka do kolektivu.</w:t>
      </w:r>
    </w:p>
    <w:p w:rsidR="00591D24" w:rsidRPr="00591D24" w:rsidRDefault="00591D24" w:rsidP="00591D24">
      <w:pPr>
        <w:rPr>
          <w:b/>
        </w:rPr>
      </w:pPr>
    </w:p>
    <w:p w:rsidR="00591D24" w:rsidRPr="00591D24" w:rsidRDefault="00591D24" w:rsidP="00591D24">
      <w:r w:rsidRPr="00591D24">
        <w:t>Seminář bude realizován ve 3 tematických celcích:</w:t>
      </w:r>
    </w:p>
    <w:p w:rsidR="00591D24" w:rsidRPr="00591D24" w:rsidRDefault="00591D24" w:rsidP="00591D24">
      <w:r w:rsidRPr="00591D24">
        <w:t>1. blok: Příprava a práce se třídou před vstupem žáka do třídního kolektivu</w:t>
      </w:r>
    </w:p>
    <w:p w:rsidR="00591D24" w:rsidRPr="00591D24" w:rsidRDefault="00591D24" w:rsidP="00591D24">
      <w:r w:rsidRPr="00591D24">
        <w:t>2. blok: Práce s odlišností jako pozitivní hodnotou v rámci třídního kolektivu</w:t>
      </w:r>
    </w:p>
    <w:p w:rsidR="00591D24" w:rsidRPr="00591D24" w:rsidRDefault="00591D24" w:rsidP="00591D24">
      <w:r w:rsidRPr="00591D24">
        <w:t>3. blok: Vytvoření funkčního systému pro začlenění žáka do třídního kolektivu</w:t>
      </w:r>
    </w:p>
    <w:p w:rsidR="00591D24" w:rsidRPr="00591D24" w:rsidRDefault="00591D24" w:rsidP="00591D24"/>
    <w:p w:rsidR="00591D24" w:rsidRDefault="00591D24" w:rsidP="00591D24">
      <w:r w:rsidRPr="00591D24">
        <w:t xml:space="preserve">Cílem semináře je podpora rozvoje odborných kompetencí, znalostí a dovedností pedagogů tak, aby mohly být efektivně využity v praxi v rámci výkonu funkce školního metodika prevence, učitele nebo manažera ve školství. </w:t>
      </w:r>
    </w:p>
    <w:p w:rsidR="00591D24" w:rsidRPr="00591D24" w:rsidRDefault="00591D24" w:rsidP="00591D24"/>
    <w:p w:rsidR="00591D24" w:rsidRPr="00591D24" w:rsidRDefault="00591D24" w:rsidP="00591D24">
      <w:r w:rsidRPr="00591D24">
        <w:t>Klíčové kompetence, znalosti a dovednosti absolventa semináře:</w:t>
      </w:r>
    </w:p>
    <w:p w:rsidR="00591D24" w:rsidRPr="00591D24" w:rsidRDefault="00591D24" w:rsidP="00591D24">
      <w:pPr>
        <w:numPr>
          <w:ilvl w:val="0"/>
          <w:numId w:val="2"/>
        </w:numPr>
      </w:pPr>
      <w:r w:rsidRPr="00591D24">
        <w:t>teoretické a praktické dovednosti pro tvorbu bezpečného klimatu a práci se začleněním;</w:t>
      </w:r>
    </w:p>
    <w:p w:rsidR="00591D24" w:rsidRPr="00591D24" w:rsidRDefault="00591D24" w:rsidP="00591D24">
      <w:pPr>
        <w:numPr>
          <w:ilvl w:val="0"/>
          <w:numId w:val="2"/>
        </w:numPr>
      </w:pPr>
      <w:r w:rsidRPr="00591D24">
        <w:t>praktické dovednosti pro práci s tématem odlišnosti v rámci třídního kolektivu;</w:t>
      </w:r>
    </w:p>
    <w:p w:rsidR="00591D24" w:rsidRPr="00591D24" w:rsidRDefault="00591D24" w:rsidP="00591D24">
      <w:pPr>
        <w:numPr>
          <w:ilvl w:val="0"/>
          <w:numId w:val="2"/>
        </w:numPr>
      </w:pPr>
      <w:r w:rsidRPr="00591D24">
        <w:t>teoretické a praktické nástroje pro vytvoření funkčního systému pro začlenění nově příchozího žáka nebo žáka vracejícího se do třídního kolektivu.</w:t>
      </w:r>
    </w:p>
    <w:p w:rsidR="00591D24" w:rsidRDefault="00591D24" w:rsidP="00591D24"/>
    <w:p w:rsidR="00591D24" w:rsidRPr="00591D24" w:rsidRDefault="00591D24" w:rsidP="00591D24">
      <w:r w:rsidRPr="00591D24">
        <w:t>Akreditováno pro pedagogické pracovníky druhého stupně základních škol a vedoucí pedagogické pracovníky základních škol z celé České republiky.</w:t>
      </w:r>
    </w:p>
    <w:p w:rsidR="00591D24" w:rsidRPr="00591D24" w:rsidRDefault="00591D24" w:rsidP="00591D24"/>
    <w:p w:rsidR="00BD3334" w:rsidRDefault="00BD3334" w:rsidP="00BD3334"/>
    <w:p w:rsidR="00BD3334" w:rsidRPr="00BD3334" w:rsidRDefault="007B36AC" w:rsidP="00BD3334">
      <w:r>
        <w:t>6</w:t>
      </w:r>
      <w:r w:rsidR="00BD3334">
        <w:t>.</w:t>
      </w:r>
      <w:r w:rsidR="00BD3334">
        <w:tab/>
      </w:r>
      <w:r w:rsidR="00BD3334" w:rsidRPr="00BD3334">
        <w:t>Název vzdělávací akce:</w:t>
      </w:r>
      <w:r w:rsidR="00BD3334" w:rsidRPr="00BD3334">
        <w:tab/>
      </w:r>
      <w:r w:rsidR="00BD3334" w:rsidRPr="00BD3334">
        <w:rPr>
          <w:b/>
        </w:rPr>
        <w:t>Jak (ne)hodnotit</w:t>
      </w:r>
    </w:p>
    <w:p w:rsidR="00BD3334" w:rsidRDefault="00BD3334" w:rsidP="00BD3334">
      <w:r w:rsidRPr="00BD3334">
        <w:t>Termín: 2</w:t>
      </w:r>
      <w:r w:rsidR="00591D24">
        <w:t>4. 10</w:t>
      </w:r>
      <w:r w:rsidRPr="00BD3334">
        <w:t>. 2019 (přihlašování možné do 1</w:t>
      </w:r>
      <w:r>
        <w:t>0. 10</w:t>
      </w:r>
      <w:r w:rsidRPr="00BD3334">
        <w:t>.)</w:t>
      </w:r>
      <w:r w:rsidR="00232DD3">
        <w:t xml:space="preserve"> </w:t>
      </w:r>
      <w:r w:rsidR="00232DD3">
        <w:t>– TERMÍN JE JIŽ OBSAZEN</w:t>
      </w:r>
    </w:p>
    <w:p w:rsidR="00232DD3" w:rsidRPr="00BD3334" w:rsidRDefault="00232DD3" w:rsidP="00232DD3">
      <w:r>
        <w:tab/>
      </w:r>
      <w:r w:rsidRPr="00232DD3">
        <w:t>19. 11.</w:t>
      </w:r>
      <w:r>
        <w:t xml:space="preserve"> 2019 (</w:t>
      </w:r>
      <w:r w:rsidRPr="00BD3334">
        <w:t>přihlašování možné do</w:t>
      </w:r>
      <w:r>
        <w:t xml:space="preserve"> 4. 11.)</w:t>
      </w:r>
    </w:p>
    <w:p w:rsidR="00BD3334" w:rsidRPr="00BD3334" w:rsidRDefault="00BD3334" w:rsidP="00BD3334">
      <w:r w:rsidRPr="00BD3334">
        <w:t>Čas: 8:30 – 13:30</w:t>
      </w:r>
    </w:p>
    <w:p w:rsidR="00BD3334" w:rsidRPr="00BD3334" w:rsidRDefault="00BD3334" w:rsidP="00BD3334">
      <w:r w:rsidRPr="00BD3334">
        <w:t>Hodinová dotace: 6 vyučovacích hodin</w:t>
      </w:r>
    </w:p>
    <w:p w:rsidR="00BD3334" w:rsidRPr="00BD3334" w:rsidRDefault="00BD3334" w:rsidP="00BD3334">
      <w:r w:rsidRPr="00BD3334">
        <w:t>Místo konání: P-centrum, Plachého 6, Plzeň</w:t>
      </w:r>
    </w:p>
    <w:p w:rsidR="00591D24" w:rsidRPr="00591D24" w:rsidRDefault="00591D24" w:rsidP="00591D24">
      <w:r w:rsidRPr="00591D24">
        <w:t>Kapacita: minimálně 8, maximálně 16 účastníků</w:t>
      </w:r>
    </w:p>
    <w:p w:rsidR="00BD3334" w:rsidRPr="00BD3334" w:rsidRDefault="00BD3334" w:rsidP="00BD3334"/>
    <w:p w:rsidR="00BD3334" w:rsidRPr="00BD3334" w:rsidRDefault="00BD3334" w:rsidP="00BD3334">
      <w:r w:rsidRPr="00BD3334">
        <w:t>Anotace:</w:t>
      </w:r>
    </w:p>
    <w:p w:rsidR="00BD3334" w:rsidRDefault="00BD3334" w:rsidP="00BD3334">
      <w:r>
        <w:t xml:space="preserve">V semináři bude představeno hodnocení jako prostředek výchovy, který vyvolává změny v chování dítěte (např. ovlivňuje jeho vztahy, postoje, sebepojetí a sebehodnocení). Frekventanti semináře se seznámí s jednou z efektivních metod rozvoje klíčových kompetencí jejich žáků – formativním hodnocením. </w:t>
      </w:r>
    </w:p>
    <w:p w:rsidR="00BD3334" w:rsidRDefault="00BD3334" w:rsidP="00BD3334">
      <w:r>
        <w:t xml:space="preserve">V teoretické části se frekventanti seznámí s tím, co to je formativní hodnocení, proč tímto způsobem hodnotit a jakým způsobem jej realizovat – metody, techniky a nástroje. Vysvětlíme si pojmy, které s tématem souvisejí (např. kriteriální hodnocení, sebehodnocení, zpětná vazba, odměny, tresty, motivace). Vysvětlíme si rozdíly mezi hodnotícím a popisným jazykem. </w:t>
      </w:r>
    </w:p>
    <w:p w:rsidR="00BD3334" w:rsidRDefault="00BD3334" w:rsidP="00BD3334">
      <w:r>
        <w:t xml:space="preserve">V praktické části budeme trénovat popisný jazyk. Dále vyjdeme ze zkušeností z vlastní praxe frekventantů. Jednotlivé metody, techniky a nástroje dáme do souvislostí, abychom si uvědomili, jak silný vliv na rozvoj osobnosti žáka hodnocení má. Frekventanti zažijí formativní hodnocení na vlastní </w:t>
      </w:r>
      <w:r>
        <w:lastRenderedPageBreak/>
        <w:t>kůži. Metodicky si ukážeme, na co si dát pozor a co je potřeba k tomu, aby formativní hodnocení fungovalo. Reflexe vlastní zkušenosti bude závěrem semináře.</w:t>
      </w:r>
    </w:p>
    <w:p w:rsidR="00BD3334" w:rsidRDefault="00BD3334" w:rsidP="00BD3334"/>
    <w:p w:rsidR="00BD3334" w:rsidRDefault="00BD3334" w:rsidP="00BD3334">
      <w:r>
        <w:t>Seminář bude realizován ve 3 tematických blocích:</w:t>
      </w:r>
    </w:p>
    <w:p w:rsidR="00BD3334" w:rsidRDefault="00BD3334" w:rsidP="00BD3334">
      <w:r>
        <w:t>1. blok: Teoretický vhled do problematiky.</w:t>
      </w:r>
    </w:p>
    <w:p w:rsidR="00BD3334" w:rsidRDefault="00BD3334" w:rsidP="00BD3334">
      <w:r>
        <w:t>2. blok: Sdílení zkušeností, příklady dobré praxe.</w:t>
      </w:r>
    </w:p>
    <w:p w:rsidR="00BD3334" w:rsidRDefault="00BD3334" w:rsidP="00BD3334">
      <w:r>
        <w:t>3. blok: Trénink vybraných technik formativního hodnocení.</w:t>
      </w:r>
    </w:p>
    <w:p w:rsidR="00BD3334" w:rsidRDefault="00BD3334" w:rsidP="00BD3334"/>
    <w:p w:rsidR="00BD3334" w:rsidRDefault="00BD3334" w:rsidP="00BD3334">
      <w:r>
        <w:t xml:space="preserve">Cílem semináře je podpora rozvoje odborných kompetencí, znalostí a dovedností pedagogů tak, aby mohly být efektivně využity v praxi v rámci výkonu funkce školního metodika prevence, učitele nebo manažera ve školství. </w:t>
      </w:r>
    </w:p>
    <w:p w:rsidR="00BD3334" w:rsidRDefault="00BD3334" w:rsidP="00BD3334"/>
    <w:p w:rsidR="00BD3334" w:rsidRDefault="00BD3334" w:rsidP="00BD3334">
      <w:r>
        <w:t>Klíčové kompetence, znalosti a dovednosti absolventa semináře:</w:t>
      </w:r>
    </w:p>
    <w:p w:rsidR="00BD3334" w:rsidRDefault="00BD3334" w:rsidP="00BD3334">
      <w:r>
        <w:t>•</w:t>
      </w:r>
      <w:r>
        <w:tab/>
        <w:t>Absolvent semináře bude umět rozlišit hodnotící a popisný jazyk.</w:t>
      </w:r>
    </w:p>
    <w:p w:rsidR="00BD3334" w:rsidRDefault="00BD3334" w:rsidP="00BD3334">
      <w:r>
        <w:t>•</w:t>
      </w:r>
      <w:r>
        <w:tab/>
        <w:t xml:space="preserve">Absolvent semináře provede sebereflexi v oblasti způsobu hodnocení svých žáků.  </w:t>
      </w:r>
    </w:p>
    <w:p w:rsidR="00BD3334" w:rsidRDefault="00BD3334" w:rsidP="00BD3334">
      <w:r>
        <w:t>•</w:t>
      </w:r>
      <w:r>
        <w:tab/>
        <w:t>Absolvent semináře bude mít dostatek teoretických informací a námětů pro realizaci formativního hodnocení.</w:t>
      </w:r>
    </w:p>
    <w:p w:rsidR="00BD3334" w:rsidRDefault="00BD3334" w:rsidP="00BD3334"/>
    <w:p w:rsidR="00BD3334" w:rsidRPr="00BD3334" w:rsidRDefault="00BD3334" w:rsidP="00BD3334">
      <w:r w:rsidRPr="00BD3334">
        <w:t>Akreditováno pro pedagogické pracovníky druhého stupně základních škol a vedoucí pedagogické pracovníky základních škol z celé České republiky.</w:t>
      </w:r>
    </w:p>
    <w:p w:rsidR="00BD3334" w:rsidRDefault="00BD3334" w:rsidP="00BD3334"/>
    <w:p w:rsidR="00BD3334" w:rsidRPr="00BD3334" w:rsidRDefault="007B36AC" w:rsidP="00BD3334">
      <w:r>
        <w:t>7</w:t>
      </w:r>
      <w:r w:rsidR="00BD3334">
        <w:t>.</w:t>
      </w:r>
      <w:r w:rsidR="00591D24">
        <w:tab/>
      </w:r>
      <w:r w:rsidR="00BD3334" w:rsidRPr="00BD3334">
        <w:t>Název vzdělávací akce:</w:t>
      </w:r>
      <w:r w:rsidR="00BD3334" w:rsidRPr="00BD3334">
        <w:tab/>
      </w:r>
      <w:r w:rsidR="00BD3334" w:rsidRPr="00BD3334">
        <w:rPr>
          <w:b/>
        </w:rPr>
        <w:t>Návazná práce se třídou po vyšetření šikany</w:t>
      </w:r>
    </w:p>
    <w:p w:rsidR="00BD3334" w:rsidRDefault="00BD3334" w:rsidP="00BD3334">
      <w:r w:rsidRPr="00BD3334">
        <w:t xml:space="preserve">Termín: </w:t>
      </w:r>
      <w:r>
        <w:t xml:space="preserve">27. 11. </w:t>
      </w:r>
      <w:r w:rsidRPr="00BD3334">
        <w:t xml:space="preserve">2019 (přihlašování možné do </w:t>
      </w:r>
      <w:r>
        <w:t>13</w:t>
      </w:r>
      <w:r w:rsidRPr="00BD3334">
        <w:t>. 11.)</w:t>
      </w:r>
      <w:r w:rsidR="00EE3EA3">
        <w:t xml:space="preserve"> </w:t>
      </w:r>
      <w:r w:rsidR="006B4890">
        <w:t>–</w:t>
      </w:r>
      <w:r w:rsidR="00EE3EA3">
        <w:t xml:space="preserve"> </w:t>
      </w:r>
      <w:r w:rsidR="006B4890">
        <w:t>poslední volná místa</w:t>
      </w:r>
    </w:p>
    <w:p w:rsidR="006B4890" w:rsidRDefault="006B4890" w:rsidP="00BD3334">
      <w:r>
        <w:tab/>
        <w:t>17. 12. 2019 (přihlašování možné do 2. 12.)</w:t>
      </w:r>
      <w:bookmarkStart w:id="0" w:name="_GoBack"/>
      <w:bookmarkEnd w:id="0"/>
    </w:p>
    <w:p w:rsidR="00BD3334" w:rsidRPr="00BD3334" w:rsidRDefault="00BD3334" w:rsidP="00BD3334">
      <w:r>
        <w:t>Čas: 8:30 – 13:30</w:t>
      </w:r>
    </w:p>
    <w:p w:rsidR="00BD3334" w:rsidRPr="00BD3334" w:rsidRDefault="00BD3334" w:rsidP="00BD3334">
      <w:r w:rsidRPr="00BD3334">
        <w:t>Hodinová dotace: 6 vyučovacích hodin</w:t>
      </w:r>
    </w:p>
    <w:p w:rsidR="00BD3334" w:rsidRPr="00BD3334" w:rsidRDefault="00BD3334" w:rsidP="00BD3334">
      <w:r w:rsidRPr="00BD3334">
        <w:t>Místo konání: P-centrum, Plachého 6, Plzeň</w:t>
      </w:r>
    </w:p>
    <w:p w:rsidR="00591D24" w:rsidRPr="00591D24" w:rsidRDefault="00591D24" w:rsidP="00591D24">
      <w:r w:rsidRPr="00591D24">
        <w:t>Kapacita: minimálně 8, maximálně 16 účastníků</w:t>
      </w:r>
    </w:p>
    <w:p w:rsidR="00BD3334" w:rsidRPr="00BD3334" w:rsidRDefault="00BD3334" w:rsidP="00BD3334"/>
    <w:p w:rsidR="00BD3334" w:rsidRPr="00BD3334" w:rsidRDefault="00BD3334" w:rsidP="00BD3334">
      <w:r w:rsidRPr="00BD3334">
        <w:t>Anotace:</w:t>
      </w:r>
    </w:p>
    <w:p w:rsidR="00BD3334" w:rsidRDefault="00BD3334" w:rsidP="00BD3334">
      <w:r>
        <w:t xml:space="preserve">Frekventanti semináře se seznámí se základními východisky a kritérii, která jsou nutná pro návaznou práci s třídním kolektivem po řešení šikany. Seminář je strukturován tak, aby účastník získal nástroje pro práci se třídou ve smyslu, jakou pomoc muže využít pro práci s třídním kolektivem od externích poskytovatelů, dále jak se sám může podílet na návazné péči a také na jaké úrovni je nutná spolupráce kolegů z pedagogického sboru. </w:t>
      </w:r>
    </w:p>
    <w:p w:rsidR="00BD3334" w:rsidRDefault="00BD3334" w:rsidP="00BD3334">
      <w:r>
        <w:t>Seminář je zaměřen na předání a rozvoj znalostí, dovedností a kompetencí, které mohou účastníci využít pro svou pedagogickou praxi v kontaktu s dětmi a dospívajícími. Součástí semináře jsou také konkrétní metody a aktivity, které podporují pozitivní vztahy mezi žáky. Jak mluvit s dětmi o situaci, kterou společně zažili a jak ji dobře uzavřít a začít budovat zdravé vztahy. Co je důležité pro udržení zdravých vztahů ve třídě nejen po řešení situace, ale i do budoucna.</w:t>
      </w:r>
    </w:p>
    <w:p w:rsidR="00BD3334" w:rsidRDefault="00BD3334" w:rsidP="00BD3334"/>
    <w:p w:rsidR="00BD3334" w:rsidRDefault="00BD3334" w:rsidP="00BD3334">
      <w:r>
        <w:t>Seminář bude realizován v 3 tematických celcích:</w:t>
      </w:r>
    </w:p>
    <w:p w:rsidR="00BD3334" w:rsidRDefault="00BD3334" w:rsidP="00BD3334">
      <w:r>
        <w:t>1. blok: Role žáků, třídního učitele a ostatního pedagogického sboru v rámci práce ve třídě</w:t>
      </w:r>
    </w:p>
    <w:p w:rsidR="00BD3334" w:rsidRDefault="00BD3334" w:rsidP="00BD3334">
      <w:r>
        <w:t xml:space="preserve">2. blok: Konkrétní kroky pro obnovení bezpečného klimatu ve třídě </w:t>
      </w:r>
    </w:p>
    <w:p w:rsidR="00BD3334" w:rsidRDefault="00BD3334" w:rsidP="00BD3334">
      <w:r>
        <w:t xml:space="preserve">3. blok: Aktivity na podporu zdravých vztahů třídního kolektivu </w:t>
      </w:r>
    </w:p>
    <w:p w:rsidR="00BD3334" w:rsidRDefault="00BD3334" w:rsidP="00BD3334"/>
    <w:p w:rsidR="00BD3334" w:rsidRDefault="00BD3334" w:rsidP="00BD3334">
      <w:r>
        <w:t xml:space="preserve">Cílem semináře je podpora rozvoje odborných kompetencí, znalostí a dovedností pedagogů tak, aby mohly být efektivně využity v praxi v rámci výkonu funkce školního metodika prevence, učitele nebo manažera ve školství. </w:t>
      </w:r>
    </w:p>
    <w:p w:rsidR="00BD3334" w:rsidRDefault="00BD3334" w:rsidP="00BD3334"/>
    <w:p w:rsidR="00BD3334" w:rsidRDefault="00BD3334" w:rsidP="00BD3334">
      <w:r>
        <w:t>Klíčové kompetence, znalosti a dovednosti absolventa semináře:</w:t>
      </w:r>
    </w:p>
    <w:p w:rsidR="00BD3334" w:rsidRDefault="00BD3334" w:rsidP="00BD3334">
      <w:r>
        <w:t>•</w:t>
      </w:r>
      <w:r>
        <w:tab/>
        <w:t>základní i specifické teoretické znalosti pro práci se třídou po šetření šikany;</w:t>
      </w:r>
    </w:p>
    <w:p w:rsidR="00BD3334" w:rsidRDefault="00BD3334" w:rsidP="00BD3334">
      <w:r>
        <w:lastRenderedPageBreak/>
        <w:t>•</w:t>
      </w:r>
      <w:r>
        <w:tab/>
        <w:t>praktické dovednosti pro práci s třídním kolektivem na obnovení bezpečného klimatu;</w:t>
      </w:r>
    </w:p>
    <w:p w:rsidR="00BD3334" w:rsidRPr="00BD3334" w:rsidRDefault="00BD3334" w:rsidP="00BD3334">
      <w:r>
        <w:t>•</w:t>
      </w:r>
      <w:r>
        <w:tab/>
        <w:t>teoretické i praktické nástroje pro mapování vztahů třídního kolektivu.</w:t>
      </w:r>
    </w:p>
    <w:p w:rsidR="00BD3334" w:rsidRDefault="00BD3334" w:rsidP="00BD3334"/>
    <w:p w:rsidR="00BD3334" w:rsidRPr="00BD3334" w:rsidRDefault="00BD3334" w:rsidP="00BD3334">
      <w:r w:rsidRPr="00BD3334">
        <w:t>Akreditováno pro pedagogické pracovníky prvního a druhého stupně základních škol a vedoucí pedagogické pracovníky základních škol z celé České republiky.</w:t>
      </w:r>
    </w:p>
    <w:p w:rsidR="00BD3334" w:rsidRDefault="00BD3334" w:rsidP="00BD3334"/>
    <w:p w:rsidR="00591D24" w:rsidRDefault="00591D24" w:rsidP="00BD3334"/>
    <w:p w:rsidR="00BD3334" w:rsidRDefault="007B36AC" w:rsidP="00BD3334">
      <w:r>
        <w:t>8</w:t>
      </w:r>
      <w:r w:rsidR="00BD3334">
        <w:t>.</w:t>
      </w:r>
      <w:r w:rsidR="00591D24">
        <w:t xml:space="preserve"> </w:t>
      </w:r>
      <w:r w:rsidR="00591D24">
        <w:tab/>
      </w:r>
      <w:r w:rsidR="00BD3334">
        <w:t>Název vzdělávací akce:</w:t>
      </w:r>
      <w:r w:rsidR="00BD3334">
        <w:tab/>
      </w:r>
      <w:r w:rsidR="00BD3334" w:rsidRPr="00BD3334">
        <w:rPr>
          <w:b/>
        </w:rPr>
        <w:t>Učit s radostí</w:t>
      </w:r>
    </w:p>
    <w:p w:rsidR="00BD3334" w:rsidRDefault="00BD3334" w:rsidP="00BD3334">
      <w:r>
        <w:t>Termín: 10. 12. 2019 (přihlašování možné do 26. 11.)</w:t>
      </w:r>
    </w:p>
    <w:p w:rsidR="00591D24" w:rsidRPr="00591D24" w:rsidRDefault="00591D24" w:rsidP="00591D24">
      <w:r w:rsidRPr="00591D24">
        <w:t>Čas: 8:30 – 13:30</w:t>
      </w:r>
    </w:p>
    <w:p w:rsidR="00BD3334" w:rsidRDefault="00BD3334" w:rsidP="00BD3334">
      <w:r>
        <w:t>Hodinová dotace: 6 vyučovacích hodin</w:t>
      </w:r>
    </w:p>
    <w:p w:rsidR="00BD3334" w:rsidRDefault="00BD3334" w:rsidP="00BD3334">
      <w:r>
        <w:t>Místo konání: P-centrum, Plachého 6, Plzeň</w:t>
      </w:r>
    </w:p>
    <w:p w:rsidR="00591D24" w:rsidRPr="00591D24" w:rsidRDefault="00591D24" w:rsidP="00591D24">
      <w:r w:rsidRPr="00591D24">
        <w:t>Kapacita: minimálně 8, maximálně 16 účastníků</w:t>
      </w:r>
    </w:p>
    <w:p w:rsidR="00BD3334" w:rsidRDefault="00BD3334" w:rsidP="00BD3334"/>
    <w:p w:rsidR="00BD3334" w:rsidRDefault="00BD3334" w:rsidP="00BD3334">
      <w:r>
        <w:t>Anotace:</w:t>
      </w:r>
    </w:p>
    <w:p w:rsidR="00BD3334" w:rsidRDefault="00BD3334" w:rsidP="00BD3334">
      <w:r>
        <w:t>Práce ve školství je velmi psychicky náročná práce s lidmi (dětmi i dospělými). V takové práci každý profesionál hledá odpovědi a způsoby jak svoji práci dobře zvládat a udržet si zdraví a dobrou a pružnou mysl.</w:t>
      </w:r>
    </w:p>
    <w:p w:rsidR="00321B05" w:rsidRDefault="00BD3334" w:rsidP="00BD3334">
      <w:r>
        <w:t>Oblast psychohygieny je velmi široká. Tento seminář se věnuje mapování situace a „křehkých“ míst ve zvládání nároků pedagogické či manažerské profese ve školství a v péči o sebe. Návazně s účastníky pojmenováváme možné zdroje energie a motivace pro práci i korekce návyků, které vedou ke ztrátám času a energie v praxi. Na semináři budou konkrétní situace a zkušenosti účastníků z praxe analyzovány z hlediska psychohygieny s konkrétními návrhy opatření. Teorii obdrží účastníci v listinné podobě.</w:t>
      </w:r>
    </w:p>
    <w:p w:rsidR="00BD3334" w:rsidRDefault="00BD3334" w:rsidP="00BD3334"/>
    <w:p w:rsidR="00BD3334" w:rsidRDefault="00BD3334" w:rsidP="00BD3334">
      <w:r>
        <w:t xml:space="preserve">Cílem semináře je podpora rozvoje odborných kompetencí, znalostí a dovedností pedagogů tak, aby mohly být efektivně využity v praxi v rámci výkonu funkce školního metodika prevence, učitele nebo manažera ve školství. </w:t>
      </w:r>
    </w:p>
    <w:p w:rsidR="00BD3334" w:rsidRDefault="00BD3334" w:rsidP="00BD3334"/>
    <w:p w:rsidR="00BD3334" w:rsidRDefault="00BD3334" w:rsidP="00BD3334">
      <w:r>
        <w:t>Klíčové kompetence, znalosti a dovednosti absolventa semináře:</w:t>
      </w:r>
    </w:p>
    <w:p w:rsidR="00BD3334" w:rsidRDefault="00BD3334" w:rsidP="00BD3334">
      <w:r>
        <w:t>•</w:t>
      </w:r>
      <w:r>
        <w:tab/>
        <w:t xml:space="preserve">Autodiagnostika vlastního aktuálního stavu. </w:t>
      </w:r>
    </w:p>
    <w:p w:rsidR="00BD3334" w:rsidRDefault="00BD3334" w:rsidP="00BD3334">
      <w:r>
        <w:t>•</w:t>
      </w:r>
      <w:r>
        <w:tab/>
        <w:t>Znalost možných strategií udržení dobré hladiny motivace a energie pro práci.</w:t>
      </w:r>
    </w:p>
    <w:p w:rsidR="00BD3334" w:rsidRDefault="00BD3334" w:rsidP="00BD3334">
      <w:r>
        <w:t>•</w:t>
      </w:r>
      <w:r>
        <w:tab/>
        <w:t>Znalosti o možnostech sebeřízení v oblasti psychohygieny.</w:t>
      </w:r>
    </w:p>
    <w:p w:rsidR="00BD3334" w:rsidRDefault="00BD3334" w:rsidP="00BD3334">
      <w:r>
        <w:t>•</w:t>
      </w:r>
      <w:r>
        <w:tab/>
        <w:t>Osobní zkušenost s aplikací získaných poznatků ve své praxi.</w:t>
      </w:r>
    </w:p>
    <w:p w:rsidR="00BD3334" w:rsidRDefault="00BD3334" w:rsidP="00BD3334"/>
    <w:p w:rsidR="00BD3334" w:rsidRDefault="00BD3334" w:rsidP="00BD3334">
      <w:r>
        <w:t xml:space="preserve">Akreditováno pro </w:t>
      </w:r>
      <w:r w:rsidRPr="00BD3334">
        <w:t>pedagogi</w:t>
      </w:r>
      <w:r>
        <w:t>cké pracovníky</w:t>
      </w:r>
      <w:r w:rsidRPr="00BD3334">
        <w:t xml:space="preserve"> prvního a druhého stupně základních škol a vedoucí pedagogi</w:t>
      </w:r>
      <w:r>
        <w:t>cké pracovníky</w:t>
      </w:r>
      <w:r w:rsidRPr="00BD3334">
        <w:t xml:space="preserve"> základních škol z celé České republiky.</w:t>
      </w:r>
    </w:p>
    <w:p w:rsidR="009C4705" w:rsidRDefault="009C4705" w:rsidP="00BD3334"/>
    <w:p w:rsidR="009C4705" w:rsidRDefault="009C4705" w:rsidP="00BD3334"/>
    <w:p w:rsidR="009C4705" w:rsidRPr="007B36AC" w:rsidRDefault="009C4705" w:rsidP="00BD3334">
      <w:pPr>
        <w:rPr>
          <w:b/>
        </w:rPr>
      </w:pPr>
      <w:r w:rsidRPr="007B36AC">
        <w:rPr>
          <w:b/>
        </w:rPr>
        <w:t>Lektoři:</w:t>
      </w:r>
    </w:p>
    <w:p w:rsidR="009C4705" w:rsidRDefault="009C4705" w:rsidP="009C4705">
      <w:r>
        <w:t>Mgr. Eva Kuncová a Mgr. Veronika Šimková: Třídnické hodiny, Tvoříme pravidla společně, Budování bezpečného klimatu, Návazná práce se třídním kolektivem po vyšetření šikany</w:t>
      </w:r>
    </w:p>
    <w:p w:rsidR="009C4705" w:rsidRDefault="009C4705" w:rsidP="009C4705">
      <w:r>
        <w:t>Mgr. Jana Kadlecová: Komunikace se žákem, Práce s konfliktem, Šetření šikany</w:t>
      </w:r>
    </w:p>
    <w:p w:rsidR="009C4705" w:rsidRDefault="009C4705" w:rsidP="009C4705">
      <w:r>
        <w:t>PhDr. Petr Hrouzek, Ph.D.: Odborná podpora v pedagogické praxi, Jak (ne)hodnotit, Začleňování žáka do třídního kolektivu</w:t>
      </w:r>
    </w:p>
    <w:p w:rsidR="009C4705" w:rsidRDefault="009C4705" w:rsidP="009C4705">
      <w:r>
        <w:t>Mgr. Dana Šedivá: Učit s radostí</w:t>
      </w:r>
    </w:p>
    <w:p w:rsidR="009C4705" w:rsidRDefault="009C4705" w:rsidP="009C4705">
      <w:r>
        <w:t xml:space="preserve">Mgr. Tereza </w:t>
      </w:r>
      <w:proofErr w:type="spellStart"/>
      <w:r>
        <w:t>Chodlová</w:t>
      </w:r>
      <w:proofErr w:type="spellEnd"/>
      <w:r>
        <w:t>: Komunikace s rodiči, Práce se emocemi</w:t>
      </w:r>
    </w:p>
    <w:sectPr w:rsidR="009C4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2614D"/>
    <w:multiLevelType w:val="hybridMultilevel"/>
    <w:tmpl w:val="46581AE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7BDE4497"/>
    <w:multiLevelType w:val="hybridMultilevel"/>
    <w:tmpl w:val="2D684824"/>
    <w:lvl w:ilvl="0" w:tplc="028E6930">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34"/>
    <w:rsid w:val="00232DD3"/>
    <w:rsid w:val="004B1A5C"/>
    <w:rsid w:val="00506ED1"/>
    <w:rsid w:val="00591D24"/>
    <w:rsid w:val="006B4890"/>
    <w:rsid w:val="007B36AC"/>
    <w:rsid w:val="00865131"/>
    <w:rsid w:val="009C4705"/>
    <w:rsid w:val="00BD3334"/>
    <w:rsid w:val="00BD4A7D"/>
    <w:rsid w:val="00E212B2"/>
    <w:rsid w:val="00E31CF0"/>
    <w:rsid w:val="00EE3EA3"/>
    <w:rsid w:val="00FB2F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7855"/>
  <w15:chartTrackingRefBased/>
  <w15:docId w15:val="{600ED405-EAB0-4E4D-8372-3B80A20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12B2"/>
    <w:pPr>
      <w:spacing w:after="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stdav">
    <w:name w:val="střídavá"/>
    <w:basedOn w:val="Moderntabulka"/>
    <w:uiPriority w:val="99"/>
    <w:qFormat/>
    <w:rsid w:val="00BD4A7D"/>
    <w:pPr>
      <w:spacing w:after="0" w:line="240" w:lineRule="auto"/>
    </w:pPr>
    <w:rPr>
      <w:rFonts w:ascii="Calibri" w:eastAsia="Calibri" w:hAnsi="Calibri" w:cs="Times New Roman"/>
      <w:sz w:val="20"/>
      <w:szCs w:val="20"/>
      <w:lang w:eastAsia="cs-CZ"/>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derntabulka">
    <w:name w:val="Table Contemporary"/>
    <w:basedOn w:val="Normlntabulka"/>
    <w:uiPriority w:val="99"/>
    <w:semiHidden/>
    <w:unhideWhenUsed/>
    <w:rsid w:val="00BD4A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7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2491</Words>
  <Characters>14702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Kuncova</dc:creator>
  <cp:keywords/>
  <dc:description/>
  <cp:lastModifiedBy>Dadučová Hana</cp:lastModifiedBy>
  <cp:revision>7</cp:revision>
  <dcterms:created xsi:type="dcterms:W3CDTF">2019-08-15T08:46:00Z</dcterms:created>
  <dcterms:modified xsi:type="dcterms:W3CDTF">2019-08-15T08:59:00Z</dcterms:modified>
</cp:coreProperties>
</file>